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12" w:rsidRDefault="00703312" w:rsidP="00703312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703312" w:rsidRDefault="00703312" w:rsidP="00703312">
      <w:pPr>
        <w:jc w:val="center"/>
        <w:rPr>
          <w:b/>
          <w:sz w:val="28"/>
        </w:rPr>
      </w:pPr>
      <w:r>
        <w:rPr>
          <w:b/>
          <w:sz w:val="28"/>
        </w:rPr>
        <w:t>ТАМБОВСКИЙ РАЙОННЫЙ СОВЕТ НАРОДНЫХ ДЕПУТАТОВ</w:t>
      </w:r>
    </w:p>
    <w:p w:rsidR="00703312" w:rsidRDefault="00703312" w:rsidP="00703312">
      <w:pPr>
        <w:jc w:val="center"/>
        <w:rPr>
          <w:b/>
          <w:sz w:val="28"/>
        </w:rPr>
      </w:pPr>
      <w:r>
        <w:rPr>
          <w:b/>
          <w:sz w:val="28"/>
        </w:rPr>
        <w:t>АМУРСКОЙ ОБЛАСТИ</w:t>
      </w:r>
    </w:p>
    <w:p w:rsidR="00703312" w:rsidRDefault="00703312" w:rsidP="00703312">
      <w:pPr>
        <w:jc w:val="center"/>
        <w:rPr>
          <w:b/>
        </w:rPr>
      </w:pPr>
      <w:r>
        <w:rPr>
          <w:b/>
        </w:rPr>
        <w:t>(</w:t>
      </w:r>
      <w:r w:rsidR="00AC595E">
        <w:rPr>
          <w:b/>
        </w:rPr>
        <w:t>шестой</w:t>
      </w:r>
      <w:r>
        <w:rPr>
          <w:b/>
        </w:rPr>
        <w:t xml:space="preserve"> созыв)</w:t>
      </w:r>
    </w:p>
    <w:p w:rsidR="00703312" w:rsidRDefault="00703312" w:rsidP="00703312">
      <w:pPr>
        <w:jc w:val="center"/>
        <w:rPr>
          <w:b/>
          <w:sz w:val="28"/>
        </w:rPr>
      </w:pPr>
    </w:p>
    <w:p w:rsidR="00703312" w:rsidRDefault="00703312" w:rsidP="00703312">
      <w:pPr>
        <w:jc w:val="center"/>
        <w:rPr>
          <w:b/>
          <w:sz w:val="28"/>
        </w:rPr>
      </w:pPr>
    </w:p>
    <w:p w:rsidR="00703312" w:rsidRDefault="00703312" w:rsidP="00703312">
      <w:pPr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>ПОСТАНОВЛЕНИЕ</w:t>
      </w:r>
    </w:p>
    <w:p w:rsidR="00703312" w:rsidRDefault="00703312" w:rsidP="00703312">
      <w:pPr>
        <w:jc w:val="center"/>
        <w:rPr>
          <w:sz w:val="28"/>
        </w:rPr>
      </w:pPr>
    </w:p>
    <w:p w:rsidR="00AC595E" w:rsidRDefault="00AC595E" w:rsidP="00703312">
      <w:pPr>
        <w:jc w:val="center"/>
        <w:rPr>
          <w:sz w:val="28"/>
        </w:rPr>
      </w:pPr>
    </w:p>
    <w:p w:rsidR="00703312" w:rsidRPr="000D476E" w:rsidRDefault="000D476E" w:rsidP="000D476E">
      <w:pPr>
        <w:rPr>
          <w:sz w:val="28"/>
        </w:rPr>
      </w:pPr>
      <w:r w:rsidRPr="000D476E">
        <w:rPr>
          <w:sz w:val="28"/>
          <w:u w:val="single"/>
        </w:rPr>
        <w:t>11.06.2019</w:t>
      </w:r>
      <w:r w:rsidR="00A33D83">
        <w:rPr>
          <w:sz w:val="28"/>
        </w:rPr>
        <w:tab/>
      </w:r>
      <w:r w:rsidR="00A33D83">
        <w:rPr>
          <w:sz w:val="28"/>
        </w:rPr>
        <w:tab/>
      </w:r>
      <w:r w:rsidR="00A33D83">
        <w:rPr>
          <w:sz w:val="28"/>
        </w:rPr>
        <w:tab/>
      </w:r>
      <w:r w:rsidR="00A33D83">
        <w:rPr>
          <w:sz w:val="28"/>
        </w:rPr>
        <w:tab/>
      </w:r>
      <w:r w:rsidR="00A33D83">
        <w:rPr>
          <w:sz w:val="28"/>
        </w:rPr>
        <w:tab/>
      </w:r>
      <w:r w:rsidR="00A33D83">
        <w:rPr>
          <w:sz w:val="28"/>
        </w:rPr>
        <w:tab/>
      </w:r>
      <w:r w:rsidR="00A33D83">
        <w:rPr>
          <w:sz w:val="28"/>
        </w:rPr>
        <w:tab/>
      </w:r>
      <w:r w:rsidR="00A33D83">
        <w:rPr>
          <w:sz w:val="28"/>
        </w:rPr>
        <w:tab/>
      </w:r>
      <w:r w:rsidR="00A33D83">
        <w:rPr>
          <w:sz w:val="28"/>
        </w:rPr>
        <w:tab/>
      </w:r>
      <w:r w:rsidR="00A33D83">
        <w:rPr>
          <w:sz w:val="28"/>
        </w:rPr>
        <w:tab/>
        <w:t xml:space="preserve">        </w:t>
      </w:r>
      <w:bookmarkStart w:id="0" w:name="_GoBack"/>
      <w:bookmarkEnd w:id="0"/>
      <w:r>
        <w:rPr>
          <w:sz w:val="28"/>
        </w:rPr>
        <w:t xml:space="preserve">№ </w:t>
      </w:r>
      <w:r w:rsidR="00A33D83" w:rsidRPr="00A33D83">
        <w:rPr>
          <w:sz w:val="28"/>
          <w:u w:val="single"/>
        </w:rPr>
        <w:t>17/22</w:t>
      </w:r>
    </w:p>
    <w:p w:rsidR="00703312" w:rsidRPr="00FC1F9F" w:rsidRDefault="00703312" w:rsidP="00703312">
      <w:pPr>
        <w:jc w:val="center"/>
      </w:pPr>
      <w:proofErr w:type="gramStart"/>
      <w:r w:rsidRPr="00FC1F9F">
        <w:t>с</w:t>
      </w:r>
      <w:proofErr w:type="gramEnd"/>
      <w:r w:rsidRPr="00FC1F9F">
        <w:t>.</w:t>
      </w:r>
      <w:r>
        <w:t xml:space="preserve"> </w:t>
      </w:r>
      <w:r w:rsidRPr="00FC1F9F">
        <w:t>Тамбовка</w:t>
      </w:r>
    </w:p>
    <w:p w:rsidR="00703312" w:rsidRDefault="00703312" w:rsidP="00703312">
      <w:pPr>
        <w:rPr>
          <w:sz w:val="28"/>
        </w:rPr>
      </w:pPr>
    </w:p>
    <w:p w:rsidR="00703312" w:rsidRDefault="00703312" w:rsidP="00703312">
      <w:pPr>
        <w:rPr>
          <w:sz w:val="28"/>
        </w:rPr>
      </w:pPr>
    </w:p>
    <w:p w:rsidR="00703312" w:rsidRDefault="00703312" w:rsidP="00703312">
      <w:pPr>
        <w:spacing w:line="199" w:lineRule="auto"/>
        <w:rPr>
          <w:sz w:val="28"/>
        </w:rPr>
      </w:pPr>
      <w:r>
        <w:rPr>
          <w:sz w:val="28"/>
        </w:rPr>
        <w:t xml:space="preserve">Об итогах публичных слушаний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703312" w:rsidRDefault="00703312" w:rsidP="00703312">
      <w:pPr>
        <w:spacing w:line="199" w:lineRule="auto"/>
        <w:rPr>
          <w:sz w:val="28"/>
        </w:rPr>
      </w:pPr>
      <w:r>
        <w:rPr>
          <w:sz w:val="28"/>
        </w:rPr>
        <w:t>годово</w:t>
      </w:r>
      <w:r w:rsidR="00A94B44">
        <w:rPr>
          <w:sz w:val="28"/>
        </w:rPr>
        <w:t>му</w:t>
      </w:r>
      <w:r w:rsidR="00D14DED">
        <w:rPr>
          <w:sz w:val="28"/>
        </w:rPr>
        <w:t xml:space="preserve"> отчё</w:t>
      </w:r>
      <w:r>
        <w:rPr>
          <w:sz w:val="28"/>
        </w:rPr>
        <w:t>т</w:t>
      </w:r>
      <w:r w:rsidR="00A94B44">
        <w:rPr>
          <w:sz w:val="28"/>
        </w:rPr>
        <w:t>у</w:t>
      </w:r>
      <w:r>
        <w:rPr>
          <w:sz w:val="28"/>
        </w:rPr>
        <w:t xml:space="preserve"> об исполнении</w:t>
      </w:r>
    </w:p>
    <w:p w:rsidR="00703312" w:rsidRDefault="00A94B44" w:rsidP="00703312">
      <w:pPr>
        <w:spacing w:line="199" w:lineRule="auto"/>
        <w:rPr>
          <w:sz w:val="28"/>
        </w:rPr>
      </w:pPr>
      <w:r>
        <w:rPr>
          <w:sz w:val="28"/>
        </w:rPr>
        <w:t>р</w:t>
      </w:r>
      <w:r w:rsidR="00703312">
        <w:rPr>
          <w:sz w:val="28"/>
        </w:rPr>
        <w:t>айонного бюджета за 20</w:t>
      </w:r>
      <w:r w:rsidR="004E790F" w:rsidRPr="004E790F">
        <w:rPr>
          <w:sz w:val="28"/>
        </w:rPr>
        <w:t>1</w:t>
      </w:r>
      <w:r w:rsidR="00570B2E">
        <w:rPr>
          <w:sz w:val="28"/>
        </w:rPr>
        <w:t>8</w:t>
      </w:r>
      <w:r w:rsidR="00703312">
        <w:rPr>
          <w:sz w:val="28"/>
        </w:rPr>
        <w:t xml:space="preserve"> год</w:t>
      </w:r>
    </w:p>
    <w:p w:rsidR="00703312" w:rsidRDefault="00703312" w:rsidP="00703312">
      <w:pPr>
        <w:spacing w:line="199" w:lineRule="auto"/>
        <w:rPr>
          <w:sz w:val="28"/>
        </w:rPr>
      </w:pPr>
    </w:p>
    <w:p w:rsidR="001925DF" w:rsidRDefault="001925DF" w:rsidP="00703312">
      <w:pPr>
        <w:spacing w:line="199" w:lineRule="auto"/>
        <w:rPr>
          <w:sz w:val="28"/>
        </w:rPr>
      </w:pPr>
    </w:p>
    <w:p w:rsidR="00703312" w:rsidRDefault="00703312" w:rsidP="00703312">
      <w:pPr>
        <w:jc w:val="both"/>
        <w:rPr>
          <w:sz w:val="28"/>
        </w:rPr>
      </w:pPr>
      <w:r>
        <w:rPr>
          <w:sz w:val="28"/>
        </w:rPr>
        <w:tab/>
      </w:r>
      <w:r w:rsidR="009A041F">
        <w:rPr>
          <w:sz w:val="28"/>
        </w:rPr>
        <w:t xml:space="preserve">Заслушав информацию председателя организационного комитета </w:t>
      </w:r>
      <w:proofErr w:type="spellStart"/>
      <w:r w:rsidR="009A041F">
        <w:rPr>
          <w:sz w:val="28"/>
        </w:rPr>
        <w:t>С.С.Евсеевой</w:t>
      </w:r>
      <w:proofErr w:type="spellEnd"/>
      <w:r w:rsidR="009A041F">
        <w:rPr>
          <w:sz w:val="28"/>
        </w:rPr>
        <w:t xml:space="preserve"> об итогах публичных слушаний по </w:t>
      </w:r>
      <w:r w:rsidR="00223F5A">
        <w:rPr>
          <w:sz w:val="28"/>
        </w:rPr>
        <w:t>проекту годового отчё</w:t>
      </w:r>
      <w:r w:rsidR="009A041F">
        <w:rPr>
          <w:sz w:val="28"/>
        </w:rPr>
        <w:t>та об исполнении районного бюджета за 20</w:t>
      </w:r>
      <w:r w:rsidR="009A041F" w:rsidRPr="004E790F">
        <w:rPr>
          <w:sz w:val="28"/>
        </w:rPr>
        <w:t>1</w:t>
      </w:r>
      <w:r w:rsidR="00570B2E">
        <w:rPr>
          <w:sz w:val="28"/>
        </w:rPr>
        <w:t>8</w:t>
      </w:r>
      <w:r w:rsidR="009A041F">
        <w:rPr>
          <w:sz w:val="28"/>
        </w:rPr>
        <w:t xml:space="preserve"> год, </w:t>
      </w:r>
      <w:r w:rsidR="00570B2E">
        <w:rPr>
          <w:sz w:val="28"/>
        </w:rPr>
        <w:t xml:space="preserve">Тамбовский </w:t>
      </w:r>
      <w:r w:rsidR="009A041F">
        <w:rPr>
          <w:sz w:val="28"/>
        </w:rPr>
        <w:t>районный Совет народных депутатов</w:t>
      </w:r>
    </w:p>
    <w:p w:rsidR="00703312" w:rsidRDefault="00703312" w:rsidP="00703312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703312" w:rsidRDefault="00570B2E" w:rsidP="00703312">
      <w:pPr>
        <w:jc w:val="both"/>
        <w:rPr>
          <w:sz w:val="28"/>
        </w:rPr>
      </w:pPr>
      <w:r>
        <w:rPr>
          <w:sz w:val="28"/>
        </w:rPr>
        <w:tab/>
        <w:t xml:space="preserve">1. Информацию </w:t>
      </w:r>
      <w:r w:rsidR="00B36596">
        <w:rPr>
          <w:sz w:val="28"/>
        </w:rPr>
        <w:t xml:space="preserve">председателя </w:t>
      </w:r>
      <w:r w:rsidR="00703312">
        <w:rPr>
          <w:sz w:val="28"/>
        </w:rPr>
        <w:t>организационного комитета по проведению публичных слушаний по годово</w:t>
      </w:r>
      <w:r w:rsidR="00B3626C">
        <w:rPr>
          <w:sz w:val="28"/>
        </w:rPr>
        <w:t>му</w:t>
      </w:r>
      <w:r w:rsidR="006E6F52">
        <w:rPr>
          <w:sz w:val="28"/>
        </w:rPr>
        <w:t xml:space="preserve"> отчё</w:t>
      </w:r>
      <w:r w:rsidR="00703312">
        <w:rPr>
          <w:sz w:val="28"/>
        </w:rPr>
        <w:t>т</w:t>
      </w:r>
      <w:r w:rsidR="00B3626C">
        <w:rPr>
          <w:sz w:val="28"/>
        </w:rPr>
        <w:t>у</w:t>
      </w:r>
      <w:r w:rsidR="00703312">
        <w:rPr>
          <w:sz w:val="28"/>
        </w:rPr>
        <w:t xml:space="preserve"> об исполнении районного бюджета за 20</w:t>
      </w:r>
      <w:r w:rsidR="004E790F" w:rsidRPr="004E790F">
        <w:rPr>
          <w:sz w:val="28"/>
        </w:rPr>
        <w:t>1</w:t>
      </w:r>
      <w:r w:rsidR="00B36596">
        <w:rPr>
          <w:sz w:val="28"/>
        </w:rPr>
        <w:t>8</w:t>
      </w:r>
      <w:r w:rsidR="0048075F">
        <w:rPr>
          <w:sz w:val="28"/>
        </w:rPr>
        <w:t xml:space="preserve"> </w:t>
      </w:r>
      <w:r w:rsidR="00B36596">
        <w:rPr>
          <w:sz w:val="28"/>
        </w:rPr>
        <w:t xml:space="preserve">год </w:t>
      </w:r>
      <w:r w:rsidR="00703312">
        <w:rPr>
          <w:sz w:val="28"/>
        </w:rPr>
        <w:t>принять к сведению.</w:t>
      </w:r>
    </w:p>
    <w:p w:rsidR="00703312" w:rsidRDefault="00703312" w:rsidP="00703312">
      <w:pPr>
        <w:jc w:val="both"/>
        <w:rPr>
          <w:sz w:val="28"/>
        </w:rPr>
      </w:pPr>
      <w:r>
        <w:rPr>
          <w:sz w:val="28"/>
        </w:rPr>
        <w:tab/>
        <w:t>2. Одобрить рекомендации публичных слушаний по годово</w:t>
      </w:r>
      <w:r w:rsidR="00A94B44">
        <w:rPr>
          <w:sz w:val="28"/>
        </w:rPr>
        <w:t>му</w:t>
      </w:r>
      <w:r w:rsidR="006E6F52">
        <w:rPr>
          <w:sz w:val="28"/>
        </w:rPr>
        <w:t xml:space="preserve"> отчё</w:t>
      </w:r>
      <w:r>
        <w:rPr>
          <w:sz w:val="28"/>
        </w:rPr>
        <w:t>т</w:t>
      </w:r>
      <w:r w:rsidR="00A94B44">
        <w:rPr>
          <w:sz w:val="28"/>
        </w:rPr>
        <w:t xml:space="preserve">у </w:t>
      </w:r>
      <w:r>
        <w:rPr>
          <w:sz w:val="28"/>
        </w:rPr>
        <w:t>об исп</w:t>
      </w:r>
      <w:r w:rsidR="00B36596">
        <w:rPr>
          <w:sz w:val="28"/>
        </w:rPr>
        <w:t xml:space="preserve">олнении районного бюджета </w:t>
      </w:r>
      <w:r>
        <w:rPr>
          <w:sz w:val="28"/>
        </w:rPr>
        <w:t>за 20</w:t>
      </w:r>
      <w:r w:rsidR="004E790F" w:rsidRPr="004E790F">
        <w:rPr>
          <w:sz w:val="28"/>
        </w:rPr>
        <w:t>1</w:t>
      </w:r>
      <w:r w:rsidR="00B36596">
        <w:rPr>
          <w:sz w:val="28"/>
        </w:rPr>
        <w:t>8</w:t>
      </w:r>
      <w:r w:rsidR="007C549B" w:rsidRPr="007C549B">
        <w:rPr>
          <w:sz w:val="28"/>
        </w:rPr>
        <w:t xml:space="preserve"> </w:t>
      </w:r>
      <w:r>
        <w:rPr>
          <w:sz w:val="28"/>
        </w:rPr>
        <w:t>год (прилагаются).</w:t>
      </w:r>
    </w:p>
    <w:p w:rsidR="00A94B44" w:rsidRDefault="00B36596" w:rsidP="00703312">
      <w:pPr>
        <w:jc w:val="both"/>
        <w:rPr>
          <w:sz w:val="28"/>
        </w:rPr>
      </w:pPr>
      <w:r>
        <w:rPr>
          <w:sz w:val="28"/>
        </w:rPr>
        <w:tab/>
        <w:t>3. </w:t>
      </w:r>
      <w:r w:rsidR="00703312">
        <w:rPr>
          <w:sz w:val="28"/>
        </w:rPr>
        <w:t>Главе района учесть рекомендации публичных слушаний по годово</w:t>
      </w:r>
      <w:r w:rsidR="00A94B44">
        <w:rPr>
          <w:sz w:val="28"/>
        </w:rPr>
        <w:t>му</w:t>
      </w:r>
      <w:r w:rsidR="00D14DED">
        <w:rPr>
          <w:sz w:val="28"/>
        </w:rPr>
        <w:t xml:space="preserve"> отчё</w:t>
      </w:r>
      <w:r w:rsidR="00703312">
        <w:rPr>
          <w:sz w:val="28"/>
        </w:rPr>
        <w:t>т</w:t>
      </w:r>
      <w:r w:rsidR="00A94B44">
        <w:rPr>
          <w:sz w:val="28"/>
        </w:rPr>
        <w:t>у</w:t>
      </w:r>
      <w:r w:rsidR="00703312">
        <w:rPr>
          <w:sz w:val="28"/>
        </w:rPr>
        <w:t xml:space="preserve"> об исполнении районного бюджета за 20</w:t>
      </w:r>
      <w:r w:rsidR="004E790F" w:rsidRPr="004E790F">
        <w:rPr>
          <w:sz w:val="28"/>
        </w:rPr>
        <w:t>1</w:t>
      </w:r>
      <w:r>
        <w:rPr>
          <w:sz w:val="28"/>
        </w:rPr>
        <w:t>8</w:t>
      </w:r>
      <w:r w:rsidR="00703312">
        <w:rPr>
          <w:sz w:val="28"/>
        </w:rPr>
        <w:t xml:space="preserve"> год при исполнении </w:t>
      </w:r>
      <w:r w:rsidR="00A94B44">
        <w:rPr>
          <w:sz w:val="28"/>
        </w:rPr>
        <w:t>р</w:t>
      </w:r>
      <w:r w:rsidR="00703312">
        <w:rPr>
          <w:sz w:val="28"/>
        </w:rPr>
        <w:t>ешения районного Совета народных депутатов «О районном бюджете на 20</w:t>
      </w:r>
      <w:r w:rsidR="00670B94">
        <w:rPr>
          <w:sz w:val="28"/>
        </w:rPr>
        <w:t>1</w:t>
      </w:r>
      <w:r w:rsidR="00D14DED">
        <w:rPr>
          <w:sz w:val="28"/>
        </w:rPr>
        <w:t>9</w:t>
      </w:r>
      <w:r w:rsidR="00703312">
        <w:rPr>
          <w:sz w:val="28"/>
        </w:rPr>
        <w:t xml:space="preserve"> год</w:t>
      </w:r>
      <w:r w:rsidR="009408E8">
        <w:rPr>
          <w:sz w:val="28"/>
        </w:rPr>
        <w:t xml:space="preserve"> и плановый период 2020 и 2021</w:t>
      </w:r>
      <w:r w:rsidR="000521C2">
        <w:rPr>
          <w:sz w:val="28"/>
        </w:rPr>
        <w:t xml:space="preserve"> годов</w:t>
      </w:r>
      <w:r w:rsidR="00703312">
        <w:rPr>
          <w:sz w:val="28"/>
        </w:rPr>
        <w:t>»</w:t>
      </w:r>
      <w:r w:rsidR="00A94B44">
        <w:rPr>
          <w:sz w:val="28"/>
        </w:rPr>
        <w:t>.</w:t>
      </w:r>
    </w:p>
    <w:p w:rsidR="00703312" w:rsidRDefault="00703312" w:rsidP="00A94B44">
      <w:pPr>
        <w:jc w:val="both"/>
        <w:rPr>
          <w:sz w:val="28"/>
        </w:rPr>
      </w:pPr>
      <w:r>
        <w:rPr>
          <w:sz w:val="28"/>
        </w:rPr>
        <w:tab/>
      </w:r>
      <w:r w:rsidR="00A94B44">
        <w:rPr>
          <w:sz w:val="28"/>
        </w:rPr>
        <w:t>4</w:t>
      </w:r>
      <w:r>
        <w:rPr>
          <w:sz w:val="28"/>
        </w:rPr>
        <w:t>. Настоящее постановление вступает в силу со дня его принятия.</w:t>
      </w:r>
    </w:p>
    <w:p w:rsidR="00703312" w:rsidRDefault="00703312" w:rsidP="00703312">
      <w:pPr>
        <w:rPr>
          <w:sz w:val="28"/>
        </w:rPr>
      </w:pPr>
    </w:p>
    <w:p w:rsidR="00703312" w:rsidRDefault="00703312" w:rsidP="00703312">
      <w:pPr>
        <w:rPr>
          <w:sz w:val="28"/>
        </w:rPr>
      </w:pPr>
    </w:p>
    <w:p w:rsidR="00703312" w:rsidRDefault="00703312" w:rsidP="00703312">
      <w:pPr>
        <w:rPr>
          <w:sz w:val="28"/>
        </w:rPr>
      </w:pPr>
    </w:p>
    <w:p w:rsidR="009408E8" w:rsidRDefault="00703312" w:rsidP="00703312">
      <w:pPr>
        <w:rPr>
          <w:sz w:val="28"/>
        </w:rPr>
      </w:pPr>
      <w:r>
        <w:rPr>
          <w:sz w:val="28"/>
        </w:rPr>
        <w:t xml:space="preserve">Председатель </w:t>
      </w:r>
      <w:r w:rsidR="009408E8">
        <w:rPr>
          <w:sz w:val="28"/>
        </w:rPr>
        <w:t xml:space="preserve">Тамбовского </w:t>
      </w:r>
      <w:r>
        <w:rPr>
          <w:sz w:val="28"/>
        </w:rPr>
        <w:t>районного Совета</w:t>
      </w:r>
    </w:p>
    <w:p w:rsidR="00703312" w:rsidRDefault="00553A03" w:rsidP="00703312">
      <w:pPr>
        <w:rPr>
          <w:sz w:val="28"/>
        </w:rPr>
      </w:pPr>
      <w:r>
        <w:rPr>
          <w:sz w:val="28"/>
        </w:rPr>
        <w:t>н</w:t>
      </w:r>
      <w:r w:rsidR="009408E8">
        <w:rPr>
          <w:sz w:val="28"/>
        </w:rPr>
        <w:t>ародных депутатов</w:t>
      </w:r>
      <w:r w:rsidR="009408E8">
        <w:rPr>
          <w:sz w:val="28"/>
        </w:rPr>
        <w:tab/>
      </w:r>
      <w:r w:rsidR="009408E8">
        <w:rPr>
          <w:sz w:val="28"/>
        </w:rPr>
        <w:tab/>
      </w:r>
      <w:r w:rsidR="00703312">
        <w:rPr>
          <w:sz w:val="28"/>
        </w:rPr>
        <w:tab/>
      </w:r>
      <w:r w:rsidR="00703312">
        <w:rPr>
          <w:sz w:val="28"/>
        </w:rPr>
        <w:tab/>
      </w:r>
      <w:r w:rsidR="009408E8">
        <w:rPr>
          <w:sz w:val="28"/>
        </w:rPr>
        <w:tab/>
      </w:r>
      <w:r w:rsidR="009408E8">
        <w:rPr>
          <w:sz w:val="28"/>
        </w:rPr>
        <w:tab/>
      </w:r>
      <w:r w:rsidR="009408E8">
        <w:rPr>
          <w:sz w:val="28"/>
        </w:rPr>
        <w:tab/>
      </w:r>
      <w:r w:rsidR="009408E8">
        <w:rPr>
          <w:sz w:val="28"/>
        </w:rPr>
        <w:tab/>
      </w:r>
      <w:r>
        <w:rPr>
          <w:sz w:val="28"/>
        </w:rPr>
        <w:t xml:space="preserve">  </w:t>
      </w:r>
      <w:proofErr w:type="spellStart"/>
      <w:r w:rsidR="000521C2">
        <w:rPr>
          <w:sz w:val="28"/>
        </w:rPr>
        <w:t>Л.Н.Лобова</w:t>
      </w:r>
      <w:proofErr w:type="spellEnd"/>
    </w:p>
    <w:p w:rsidR="00703312" w:rsidRDefault="00703312" w:rsidP="00703312">
      <w:pPr>
        <w:rPr>
          <w:sz w:val="28"/>
        </w:rPr>
      </w:pPr>
    </w:p>
    <w:p w:rsidR="00703312" w:rsidRDefault="00703312" w:rsidP="00703312">
      <w:pPr>
        <w:rPr>
          <w:sz w:val="28"/>
        </w:rPr>
      </w:pPr>
    </w:p>
    <w:p w:rsidR="00703312" w:rsidRDefault="00703312" w:rsidP="00703312">
      <w:pPr>
        <w:rPr>
          <w:sz w:val="28"/>
        </w:rPr>
      </w:pPr>
    </w:p>
    <w:p w:rsidR="00703312" w:rsidRDefault="00703312" w:rsidP="00703312">
      <w:pPr>
        <w:rPr>
          <w:sz w:val="28"/>
        </w:rPr>
      </w:pPr>
    </w:p>
    <w:p w:rsidR="00703312" w:rsidRDefault="00703312" w:rsidP="00703312">
      <w:pPr>
        <w:rPr>
          <w:sz w:val="28"/>
        </w:rPr>
      </w:pPr>
    </w:p>
    <w:p w:rsidR="00703312" w:rsidRDefault="00703312" w:rsidP="00703312">
      <w:pPr>
        <w:rPr>
          <w:sz w:val="28"/>
        </w:rPr>
      </w:pPr>
    </w:p>
    <w:p w:rsidR="00703312" w:rsidRDefault="00703312" w:rsidP="00703312">
      <w:pPr>
        <w:rPr>
          <w:sz w:val="28"/>
        </w:rPr>
      </w:pPr>
    </w:p>
    <w:p w:rsidR="00B3626C" w:rsidRDefault="00B3626C" w:rsidP="00703312">
      <w:pPr>
        <w:jc w:val="center"/>
        <w:rPr>
          <w:b/>
          <w:sz w:val="28"/>
        </w:rPr>
      </w:pPr>
    </w:p>
    <w:p w:rsidR="00703312" w:rsidRDefault="00703312" w:rsidP="00703312">
      <w:pPr>
        <w:jc w:val="center"/>
        <w:rPr>
          <w:b/>
          <w:sz w:val="28"/>
        </w:rPr>
      </w:pPr>
      <w:r w:rsidRPr="00F96046">
        <w:rPr>
          <w:b/>
          <w:sz w:val="28"/>
        </w:rPr>
        <w:t>Р Е К О М Е Н Д А Ц И</w:t>
      </w:r>
      <w:r w:rsidR="00204447">
        <w:rPr>
          <w:b/>
          <w:sz w:val="28"/>
        </w:rPr>
        <w:t xml:space="preserve"> </w:t>
      </w:r>
      <w:proofErr w:type="spellStart"/>
      <w:proofErr w:type="gramStart"/>
      <w:r w:rsidR="00204447">
        <w:rPr>
          <w:b/>
          <w:sz w:val="28"/>
        </w:rPr>
        <w:t>И</w:t>
      </w:r>
      <w:proofErr w:type="spellEnd"/>
      <w:proofErr w:type="gramEnd"/>
    </w:p>
    <w:p w:rsidR="00204447" w:rsidRDefault="00703312" w:rsidP="00703312">
      <w:pPr>
        <w:jc w:val="center"/>
        <w:rPr>
          <w:b/>
          <w:sz w:val="28"/>
        </w:rPr>
      </w:pPr>
      <w:r>
        <w:rPr>
          <w:b/>
          <w:sz w:val="28"/>
        </w:rPr>
        <w:t xml:space="preserve">публичных слушаний по </w:t>
      </w:r>
      <w:r w:rsidR="00204447">
        <w:rPr>
          <w:b/>
          <w:sz w:val="28"/>
        </w:rPr>
        <w:t>годово</w:t>
      </w:r>
      <w:r w:rsidR="00A94B44">
        <w:rPr>
          <w:b/>
          <w:sz w:val="28"/>
        </w:rPr>
        <w:t>му</w:t>
      </w:r>
      <w:r w:rsidR="00553A03">
        <w:rPr>
          <w:b/>
          <w:sz w:val="28"/>
        </w:rPr>
        <w:t xml:space="preserve"> отчё</w:t>
      </w:r>
      <w:r w:rsidR="00204447">
        <w:rPr>
          <w:b/>
          <w:sz w:val="28"/>
        </w:rPr>
        <w:t>т</w:t>
      </w:r>
      <w:r w:rsidR="00A94B44">
        <w:rPr>
          <w:b/>
          <w:sz w:val="28"/>
        </w:rPr>
        <w:t>у</w:t>
      </w:r>
      <w:r w:rsidR="00204447">
        <w:rPr>
          <w:b/>
          <w:sz w:val="28"/>
        </w:rPr>
        <w:t xml:space="preserve"> об исполнении </w:t>
      </w:r>
    </w:p>
    <w:p w:rsidR="00703312" w:rsidRDefault="00703312" w:rsidP="00703312">
      <w:pPr>
        <w:jc w:val="center"/>
        <w:rPr>
          <w:b/>
          <w:sz w:val="28"/>
        </w:rPr>
      </w:pPr>
      <w:r>
        <w:rPr>
          <w:b/>
          <w:sz w:val="28"/>
        </w:rPr>
        <w:t xml:space="preserve">районного бюджета </w:t>
      </w:r>
      <w:r w:rsidR="00204447">
        <w:rPr>
          <w:b/>
          <w:sz w:val="28"/>
        </w:rPr>
        <w:t xml:space="preserve">за </w:t>
      </w:r>
      <w:r>
        <w:rPr>
          <w:b/>
          <w:sz w:val="28"/>
        </w:rPr>
        <w:t>20</w:t>
      </w:r>
      <w:r w:rsidR="00AA09C1">
        <w:rPr>
          <w:b/>
          <w:sz w:val="28"/>
        </w:rPr>
        <w:t>1</w:t>
      </w:r>
      <w:r w:rsidR="00553A03">
        <w:rPr>
          <w:b/>
          <w:sz w:val="28"/>
        </w:rPr>
        <w:t>8</w:t>
      </w:r>
      <w:r w:rsidR="004E790F" w:rsidRPr="004E790F">
        <w:rPr>
          <w:b/>
          <w:sz w:val="28"/>
        </w:rPr>
        <w:t xml:space="preserve"> </w:t>
      </w:r>
      <w:r>
        <w:rPr>
          <w:b/>
          <w:sz w:val="28"/>
        </w:rPr>
        <w:t>год</w:t>
      </w:r>
    </w:p>
    <w:p w:rsidR="00703312" w:rsidRDefault="00703312" w:rsidP="00703312">
      <w:pPr>
        <w:jc w:val="center"/>
        <w:rPr>
          <w:b/>
          <w:sz w:val="28"/>
        </w:rPr>
      </w:pPr>
    </w:p>
    <w:p w:rsidR="00703312" w:rsidRPr="0050694B" w:rsidRDefault="00703312" w:rsidP="00703312">
      <w:pPr>
        <w:jc w:val="both"/>
      </w:pPr>
      <w:r>
        <w:rPr>
          <w:sz w:val="28"/>
        </w:rPr>
        <w:tab/>
      </w:r>
      <w:proofErr w:type="gramStart"/>
      <w:r w:rsidRPr="0050694B">
        <w:t xml:space="preserve">Публичные слушания по </w:t>
      </w:r>
      <w:r w:rsidR="00204447" w:rsidRPr="0050694B">
        <w:t>годово</w:t>
      </w:r>
      <w:r w:rsidR="00A94B44" w:rsidRPr="0050694B">
        <w:t>му</w:t>
      </w:r>
      <w:r w:rsidR="00E95E11">
        <w:t xml:space="preserve"> отчё</w:t>
      </w:r>
      <w:r w:rsidR="00204447" w:rsidRPr="0050694B">
        <w:t>т</w:t>
      </w:r>
      <w:r w:rsidR="00A94B44" w:rsidRPr="0050694B">
        <w:t>у</w:t>
      </w:r>
      <w:r w:rsidR="00204447" w:rsidRPr="0050694B">
        <w:t xml:space="preserve"> об исполнении </w:t>
      </w:r>
      <w:r w:rsidRPr="0050694B">
        <w:t xml:space="preserve">районного бюджета </w:t>
      </w:r>
      <w:r w:rsidR="00204447" w:rsidRPr="0050694B">
        <w:t xml:space="preserve">за </w:t>
      </w:r>
      <w:r w:rsidRPr="0050694B">
        <w:t xml:space="preserve"> 20</w:t>
      </w:r>
      <w:r w:rsidR="004E790F" w:rsidRPr="0050694B">
        <w:t>1</w:t>
      </w:r>
      <w:r w:rsidR="00E95E11">
        <w:t>8</w:t>
      </w:r>
      <w:r w:rsidRPr="0050694B">
        <w:t xml:space="preserve"> год проведены в соответствии со статьей 28 Федерального закона </w:t>
      </w:r>
      <w:r w:rsidR="00E95E11">
        <w:t xml:space="preserve">от 06.10.2003                  </w:t>
      </w:r>
      <w:r w:rsidR="00A94B44" w:rsidRPr="0050694B">
        <w:t xml:space="preserve">№ 131-ФЗ </w:t>
      </w:r>
      <w:r w:rsidRPr="0050694B">
        <w:t>«Об общих принципах организации местного самоуправления</w:t>
      </w:r>
      <w:r w:rsidR="00E95E11">
        <w:t xml:space="preserve"> в Российской Федерации», статьё</w:t>
      </w:r>
      <w:r w:rsidRPr="0050694B">
        <w:t xml:space="preserve">й </w:t>
      </w:r>
      <w:r w:rsidR="00204447" w:rsidRPr="0050694B">
        <w:t>21</w:t>
      </w:r>
      <w:r w:rsidRPr="0050694B">
        <w:t xml:space="preserve"> </w:t>
      </w:r>
      <w:r w:rsidR="00A94B44" w:rsidRPr="0050694B">
        <w:t>П</w:t>
      </w:r>
      <w:r w:rsidRPr="0050694B">
        <w:t>оложени</w:t>
      </w:r>
      <w:r w:rsidR="00A94B44" w:rsidRPr="0050694B">
        <w:t>я</w:t>
      </w:r>
      <w:r w:rsidRPr="0050694B">
        <w:t xml:space="preserve"> «О бюджетном процессе в Тамбовском районе» и Положением </w:t>
      </w:r>
      <w:r w:rsidR="00A94B44" w:rsidRPr="0050694B">
        <w:t>«О</w:t>
      </w:r>
      <w:r w:rsidRPr="0050694B">
        <w:t xml:space="preserve"> порядке </w:t>
      </w:r>
      <w:r w:rsidR="00A94B44" w:rsidRPr="0050694B">
        <w:t>организации</w:t>
      </w:r>
      <w:r w:rsidRPr="0050694B">
        <w:t xml:space="preserve"> и проведения публичных слушаний </w:t>
      </w:r>
      <w:r w:rsidR="00A94B44" w:rsidRPr="0050694B">
        <w:t>в Тамбовском районе».</w:t>
      </w:r>
      <w:proofErr w:type="gramEnd"/>
      <w:r w:rsidR="00E95E11">
        <w:t> </w:t>
      </w:r>
      <w:proofErr w:type="gramStart"/>
      <w:r w:rsidR="00204447" w:rsidRPr="0050694B">
        <w:t>Заслушав и обсудив годово</w:t>
      </w:r>
      <w:r w:rsidR="00A94B44" w:rsidRPr="0050694B">
        <w:t>й</w:t>
      </w:r>
      <w:r w:rsidR="00E95E11">
        <w:t xml:space="preserve"> отчё</w:t>
      </w:r>
      <w:r w:rsidR="00204447" w:rsidRPr="0050694B">
        <w:t>т об исполнении районного бюджета за 20</w:t>
      </w:r>
      <w:r w:rsidR="004E790F" w:rsidRPr="0050694B">
        <w:t>1</w:t>
      </w:r>
      <w:r w:rsidR="00042EFF">
        <w:t>8</w:t>
      </w:r>
      <w:r w:rsidR="00204447" w:rsidRPr="0050694B">
        <w:t xml:space="preserve"> год участники публичных слушаний</w:t>
      </w:r>
      <w:proofErr w:type="gramEnd"/>
    </w:p>
    <w:p w:rsidR="00B43FEB" w:rsidRDefault="00B43FEB" w:rsidP="00703312">
      <w:pPr>
        <w:jc w:val="both"/>
        <w:rPr>
          <w:sz w:val="28"/>
        </w:rPr>
      </w:pPr>
    </w:p>
    <w:p w:rsidR="00703312" w:rsidRPr="0050694B" w:rsidRDefault="00703312" w:rsidP="00703312">
      <w:pPr>
        <w:jc w:val="both"/>
        <w:rPr>
          <w:b/>
        </w:rPr>
      </w:pPr>
      <w:r w:rsidRPr="0050694B">
        <w:rPr>
          <w:b/>
        </w:rPr>
        <w:t>РЕКОМЕНДУЮТ:</w:t>
      </w:r>
    </w:p>
    <w:p w:rsidR="00B43FEB" w:rsidRPr="0050694B" w:rsidRDefault="00B43FEB" w:rsidP="00703312">
      <w:pPr>
        <w:jc w:val="both"/>
        <w:rPr>
          <w:b/>
        </w:rPr>
      </w:pPr>
    </w:p>
    <w:p w:rsidR="00703312" w:rsidRPr="0050694B" w:rsidRDefault="00703312" w:rsidP="00CC4887">
      <w:pPr>
        <w:ind w:firstLine="708"/>
        <w:jc w:val="both"/>
      </w:pPr>
      <w:r w:rsidRPr="0050694B">
        <w:t>1.</w:t>
      </w:r>
      <w:r w:rsidR="00B43FEB" w:rsidRPr="0050694B">
        <w:t xml:space="preserve"> </w:t>
      </w:r>
      <w:r w:rsidR="00042EFF">
        <w:t>Тамбовскому р</w:t>
      </w:r>
      <w:r w:rsidRPr="0050694B">
        <w:t>айонному Совету народных депутатов принять проект</w:t>
      </w:r>
      <w:r w:rsidR="00204447" w:rsidRPr="0050694B">
        <w:t xml:space="preserve"> </w:t>
      </w:r>
      <w:r w:rsidR="00042EFF">
        <w:t>решение</w:t>
      </w:r>
      <w:r w:rsidRPr="0050694B">
        <w:t xml:space="preserve"> «О</w:t>
      </w:r>
      <w:r w:rsidR="00204447" w:rsidRPr="0050694B">
        <w:t>б</w:t>
      </w:r>
      <w:r w:rsidRPr="0050694B">
        <w:t xml:space="preserve"> </w:t>
      </w:r>
      <w:r w:rsidR="00204447" w:rsidRPr="0050694B">
        <w:t xml:space="preserve">исполнении </w:t>
      </w:r>
      <w:r w:rsidRPr="0050694B">
        <w:t>районно</w:t>
      </w:r>
      <w:r w:rsidR="00204447" w:rsidRPr="0050694B">
        <w:t>го</w:t>
      </w:r>
      <w:r w:rsidRPr="0050694B">
        <w:t xml:space="preserve"> бюджет</w:t>
      </w:r>
      <w:r w:rsidR="00204447" w:rsidRPr="0050694B">
        <w:t>а</w:t>
      </w:r>
      <w:r w:rsidRPr="0050694B">
        <w:t xml:space="preserve"> </w:t>
      </w:r>
      <w:r w:rsidR="00204447" w:rsidRPr="0050694B">
        <w:t>з</w:t>
      </w:r>
      <w:r w:rsidRPr="0050694B">
        <w:t>а 20</w:t>
      </w:r>
      <w:r w:rsidR="004E790F" w:rsidRPr="0050694B">
        <w:t>1</w:t>
      </w:r>
      <w:r w:rsidR="00042EFF">
        <w:t>8</w:t>
      </w:r>
      <w:r w:rsidR="00670B94" w:rsidRPr="0050694B">
        <w:t xml:space="preserve"> </w:t>
      </w:r>
      <w:r w:rsidRPr="0050694B">
        <w:t>год»</w:t>
      </w:r>
      <w:r w:rsidR="00042EFF">
        <w:t>.</w:t>
      </w:r>
    </w:p>
    <w:p w:rsidR="00703312" w:rsidRPr="0050694B" w:rsidRDefault="00703312" w:rsidP="0044646A">
      <w:pPr>
        <w:ind w:firstLine="708"/>
        <w:jc w:val="both"/>
      </w:pPr>
      <w:r w:rsidRPr="0050694B">
        <w:t>2.</w:t>
      </w:r>
      <w:r w:rsidR="00B43FEB" w:rsidRPr="0050694B">
        <w:t xml:space="preserve"> </w:t>
      </w:r>
      <w:r w:rsidRPr="0050694B">
        <w:t>Администрации района:</w:t>
      </w:r>
    </w:p>
    <w:p w:rsidR="00683EC2" w:rsidRPr="0050694B" w:rsidRDefault="00703312" w:rsidP="0044646A">
      <w:pPr>
        <w:ind w:firstLine="708"/>
        <w:jc w:val="both"/>
      </w:pPr>
      <w:r w:rsidRPr="0050694B">
        <w:t xml:space="preserve">1) </w:t>
      </w:r>
      <w:r w:rsidR="00204447" w:rsidRPr="0050694B">
        <w:t xml:space="preserve">принять меры по </w:t>
      </w:r>
      <w:r w:rsidR="00683EC2" w:rsidRPr="0050694B">
        <w:t>уве</w:t>
      </w:r>
      <w:r w:rsidR="00BC48A7">
        <w:t>личению объё</w:t>
      </w:r>
      <w:r w:rsidR="00683EC2" w:rsidRPr="0050694B">
        <w:t>ма налоговых и неналоговых доходов в районный бюджет, в том числе:</w:t>
      </w:r>
    </w:p>
    <w:p w:rsidR="00703312" w:rsidRPr="0050694B" w:rsidRDefault="00683EC2" w:rsidP="00703312">
      <w:pPr>
        <w:jc w:val="both"/>
      </w:pPr>
      <w:r w:rsidRPr="0050694B">
        <w:t>- совместно с налоговыми органами обеспечить поступление налога на доходы с физич</w:t>
      </w:r>
      <w:r w:rsidR="00BC48A7">
        <w:t>еских лиц в запланированных объё</w:t>
      </w:r>
      <w:r w:rsidRPr="0050694B">
        <w:t>мах, проводить ежеквартальный мониторинг фонда оплаты труда и налога на доходы</w:t>
      </w:r>
      <w:r w:rsidR="00F84D9A" w:rsidRPr="0050694B">
        <w:t xml:space="preserve"> физических лиц по предприятиям</w:t>
      </w:r>
      <w:r w:rsidR="00703312" w:rsidRPr="0050694B">
        <w:t>;</w:t>
      </w:r>
    </w:p>
    <w:p w:rsidR="00F84D9A" w:rsidRPr="0050694B" w:rsidRDefault="00F84D9A" w:rsidP="00703312">
      <w:pPr>
        <w:jc w:val="both"/>
      </w:pPr>
      <w:r w:rsidRPr="0050694B">
        <w:t>- выявлять лиц, использующих завершенные строительством объекты недвижимого имущества и уклоняющихся от получения разрешения на ввод объекта недвижимости в эксплуатацию и государственной регистрации прав собственности на такие объекты и представлять информацию в налоговые органы;</w:t>
      </w:r>
    </w:p>
    <w:p w:rsidR="00F84D9A" w:rsidRPr="0050694B" w:rsidRDefault="00F84D9A" w:rsidP="00703312">
      <w:pPr>
        <w:jc w:val="both"/>
      </w:pPr>
      <w:r w:rsidRPr="0050694B">
        <w:t>- провести анализ структуры имущества, находящегося в муниципальной собственности, с целью получения дополнительных доходов от его использования или реализации</w:t>
      </w:r>
      <w:r w:rsidR="008A20F7" w:rsidRPr="0050694B">
        <w:t>;</w:t>
      </w:r>
      <w:r w:rsidRPr="0050694B">
        <w:t xml:space="preserve"> </w:t>
      </w:r>
    </w:p>
    <w:p w:rsidR="00214065" w:rsidRPr="0050694B" w:rsidRDefault="0044646A" w:rsidP="0044646A">
      <w:pPr>
        <w:ind w:firstLine="708"/>
        <w:jc w:val="both"/>
      </w:pPr>
      <w:r>
        <w:t>2) </w:t>
      </w:r>
      <w:r w:rsidR="008A20F7" w:rsidRPr="0050694B">
        <w:t>продолжить реализацию мероприятий по повышению эффективности бюджетных расходов;</w:t>
      </w:r>
    </w:p>
    <w:p w:rsidR="00703312" w:rsidRPr="0050694B" w:rsidRDefault="00A94B44" w:rsidP="0044646A">
      <w:pPr>
        <w:ind w:firstLine="708"/>
        <w:jc w:val="both"/>
      </w:pPr>
      <w:r w:rsidRPr="0050694B">
        <w:t>3</w:t>
      </w:r>
      <w:r w:rsidR="0044646A">
        <w:t>) </w:t>
      </w:r>
      <w:r w:rsidR="00B43FEB" w:rsidRPr="0050694B">
        <w:t>обеспечить соблюдение нормативов расходов на содержание органов муниципальной власти</w:t>
      </w:r>
      <w:r w:rsidR="00703312" w:rsidRPr="0050694B">
        <w:t>;</w:t>
      </w:r>
    </w:p>
    <w:p w:rsidR="00B43FEB" w:rsidRPr="00AC595E" w:rsidRDefault="001E28E7" w:rsidP="0044646A">
      <w:pPr>
        <w:ind w:firstLine="708"/>
        <w:jc w:val="both"/>
      </w:pPr>
      <w:r w:rsidRPr="0050694B">
        <w:t>4</w:t>
      </w:r>
      <w:r w:rsidR="00B43FEB" w:rsidRPr="0050694B">
        <w:t xml:space="preserve">) </w:t>
      </w:r>
      <w:r w:rsidRPr="0050694B">
        <w:t xml:space="preserve">принять меры к </w:t>
      </w:r>
      <w:r w:rsidR="00670B94" w:rsidRPr="0050694B">
        <w:t>взысканию дебиторской</w:t>
      </w:r>
      <w:r w:rsidR="00D91F8E">
        <w:t xml:space="preserve"> задолженности и уменьшению объё</w:t>
      </w:r>
      <w:r w:rsidR="00670B94" w:rsidRPr="0050694B">
        <w:t>мов обязательств получателями средств (</w:t>
      </w:r>
      <w:r w:rsidR="00B43FEB" w:rsidRPr="0050694B">
        <w:t>кредиторской задолженности</w:t>
      </w:r>
      <w:r w:rsidR="00670B94" w:rsidRPr="0050694B">
        <w:t>);</w:t>
      </w:r>
    </w:p>
    <w:p w:rsidR="008A20F7" w:rsidRPr="0050694B" w:rsidRDefault="0044646A" w:rsidP="0044646A">
      <w:pPr>
        <w:ind w:firstLine="708"/>
        <w:jc w:val="both"/>
      </w:pPr>
      <w:r>
        <w:t>5) </w:t>
      </w:r>
      <w:r w:rsidR="002406EF" w:rsidRPr="0050694B">
        <w:t>не принимать новые расходные обязательства в 201</w:t>
      </w:r>
      <w:r w:rsidR="00CC4887">
        <w:t xml:space="preserve">9 году, </w:t>
      </w:r>
      <w:r w:rsidR="002406EF" w:rsidRPr="0050694B">
        <w:t>не обеспечив источниками финансирования уже дейс</w:t>
      </w:r>
      <w:r w:rsidR="0050694B" w:rsidRPr="0050694B">
        <w:t>твующие расходные обязательства.</w:t>
      </w:r>
    </w:p>
    <w:p w:rsidR="0050694B" w:rsidRPr="0050694B" w:rsidRDefault="0050694B" w:rsidP="0044646A">
      <w:pPr>
        <w:ind w:firstLine="708"/>
        <w:jc w:val="both"/>
      </w:pPr>
      <w:r w:rsidRPr="0050694B">
        <w:t>Руководителям предприятий и организаций:</w:t>
      </w:r>
    </w:p>
    <w:p w:rsidR="00703312" w:rsidRPr="00CC4887" w:rsidRDefault="0050694B" w:rsidP="00703312">
      <w:pPr>
        <w:numPr>
          <w:ilvl w:val="0"/>
          <w:numId w:val="1"/>
        </w:numPr>
        <w:jc w:val="both"/>
      </w:pPr>
      <w:r w:rsidRPr="0050694B">
        <w:t>не допускать массового высвобождения работников.</w:t>
      </w:r>
    </w:p>
    <w:sectPr w:rsidR="00703312" w:rsidRPr="00CC4887" w:rsidSect="00AC595E">
      <w:pgSz w:w="11906" w:h="16838"/>
      <w:pgMar w:top="1134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2A79"/>
    <w:multiLevelType w:val="hybridMultilevel"/>
    <w:tmpl w:val="4CEED17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03312"/>
    <w:rsid w:val="00002C40"/>
    <w:rsid w:val="000036CE"/>
    <w:rsid w:val="00004A37"/>
    <w:rsid w:val="00004F35"/>
    <w:rsid w:val="00005EEA"/>
    <w:rsid w:val="000074F0"/>
    <w:rsid w:val="000100CE"/>
    <w:rsid w:val="0001111F"/>
    <w:rsid w:val="00011784"/>
    <w:rsid w:val="00012A80"/>
    <w:rsid w:val="00016F32"/>
    <w:rsid w:val="00017F72"/>
    <w:rsid w:val="0002030A"/>
    <w:rsid w:val="00020C56"/>
    <w:rsid w:val="000249B5"/>
    <w:rsid w:val="00024A6B"/>
    <w:rsid w:val="000251FF"/>
    <w:rsid w:val="000335B0"/>
    <w:rsid w:val="00035AAB"/>
    <w:rsid w:val="00035E0B"/>
    <w:rsid w:val="00042EFF"/>
    <w:rsid w:val="00045BD1"/>
    <w:rsid w:val="00045D6C"/>
    <w:rsid w:val="0004666E"/>
    <w:rsid w:val="00046FCA"/>
    <w:rsid w:val="0004741A"/>
    <w:rsid w:val="000521C2"/>
    <w:rsid w:val="000558DC"/>
    <w:rsid w:val="000567D2"/>
    <w:rsid w:val="00057759"/>
    <w:rsid w:val="00061A36"/>
    <w:rsid w:val="00067648"/>
    <w:rsid w:val="000702B6"/>
    <w:rsid w:val="00072156"/>
    <w:rsid w:val="00073829"/>
    <w:rsid w:val="00077245"/>
    <w:rsid w:val="000774DD"/>
    <w:rsid w:val="00077868"/>
    <w:rsid w:val="00081422"/>
    <w:rsid w:val="000818E0"/>
    <w:rsid w:val="00081CD1"/>
    <w:rsid w:val="00094093"/>
    <w:rsid w:val="000959CE"/>
    <w:rsid w:val="000967A5"/>
    <w:rsid w:val="000A04FC"/>
    <w:rsid w:val="000A0968"/>
    <w:rsid w:val="000A16E5"/>
    <w:rsid w:val="000A2B6D"/>
    <w:rsid w:val="000B198A"/>
    <w:rsid w:val="000B5680"/>
    <w:rsid w:val="000B7CC6"/>
    <w:rsid w:val="000C11C5"/>
    <w:rsid w:val="000C6C11"/>
    <w:rsid w:val="000C787C"/>
    <w:rsid w:val="000D476E"/>
    <w:rsid w:val="000E3B7F"/>
    <w:rsid w:val="000E4F07"/>
    <w:rsid w:val="000F116C"/>
    <w:rsid w:val="000F2614"/>
    <w:rsid w:val="000F2C1D"/>
    <w:rsid w:val="000F5497"/>
    <w:rsid w:val="000F7807"/>
    <w:rsid w:val="000F7957"/>
    <w:rsid w:val="0010035E"/>
    <w:rsid w:val="001005C3"/>
    <w:rsid w:val="00103A03"/>
    <w:rsid w:val="0010664B"/>
    <w:rsid w:val="00120774"/>
    <w:rsid w:val="00121B4A"/>
    <w:rsid w:val="001236DA"/>
    <w:rsid w:val="001241B9"/>
    <w:rsid w:val="00125294"/>
    <w:rsid w:val="00126611"/>
    <w:rsid w:val="001279D7"/>
    <w:rsid w:val="00131BD2"/>
    <w:rsid w:val="00137C9E"/>
    <w:rsid w:val="00152FE6"/>
    <w:rsid w:val="0016586B"/>
    <w:rsid w:val="0016769C"/>
    <w:rsid w:val="001712F9"/>
    <w:rsid w:val="00182665"/>
    <w:rsid w:val="001844C8"/>
    <w:rsid w:val="00186E59"/>
    <w:rsid w:val="00191582"/>
    <w:rsid w:val="001925DF"/>
    <w:rsid w:val="00194DEC"/>
    <w:rsid w:val="00196C9E"/>
    <w:rsid w:val="001A606F"/>
    <w:rsid w:val="001B4710"/>
    <w:rsid w:val="001B6A55"/>
    <w:rsid w:val="001C3392"/>
    <w:rsid w:val="001D3CE4"/>
    <w:rsid w:val="001D5137"/>
    <w:rsid w:val="001D6618"/>
    <w:rsid w:val="001D685D"/>
    <w:rsid w:val="001E05E6"/>
    <w:rsid w:val="001E06E1"/>
    <w:rsid w:val="001E0BAA"/>
    <w:rsid w:val="001E0C1D"/>
    <w:rsid w:val="001E1CAC"/>
    <w:rsid w:val="001E28E7"/>
    <w:rsid w:val="001E4325"/>
    <w:rsid w:val="001E5632"/>
    <w:rsid w:val="001F0E11"/>
    <w:rsid w:val="001F300C"/>
    <w:rsid w:val="001F6E03"/>
    <w:rsid w:val="00204447"/>
    <w:rsid w:val="00204610"/>
    <w:rsid w:val="002073D7"/>
    <w:rsid w:val="0021229F"/>
    <w:rsid w:val="002137F9"/>
    <w:rsid w:val="00214065"/>
    <w:rsid w:val="00216B98"/>
    <w:rsid w:val="00217C2A"/>
    <w:rsid w:val="00221938"/>
    <w:rsid w:val="00223267"/>
    <w:rsid w:val="00223F5A"/>
    <w:rsid w:val="002262D5"/>
    <w:rsid w:val="00226CC9"/>
    <w:rsid w:val="00227268"/>
    <w:rsid w:val="002272EC"/>
    <w:rsid w:val="0022731B"/>
    <w:rsid w:val="00232501"/>
    <w:rsid w:val="00234BC3"/>
    <w:rsid w:val="0023795D"/>
    <w:rsid w:val="002406EF"/>
    <w:rsid w:val="00240967"/>
    <w:rsid w:val="002430CD"/>
    <w:rsid w:val="00244031"/>
    <w:rsid w:val="0024459A"/>
    <w:rsid w:val="00246611"/>
    <w:rsid w:val="00250B4A"/>
    <w:rsid w:val="00251C49"/>
    <w:rsid w:val="002521A0"/>
    <w:rsid w:val="00252838"/>
    <w:rsid w:val="002552D7"/>
    <w:rsid w:val="0025620D"/>
    <w:rsid w:val="002569DA"/>
    <w:rsid w:val="00267C15"/>
    <w:rsid w:val="00270D66"/>
    <w:rsid w:val="002727CF"/>
    <w:rsid w:val="00273CDE"/>
    <w:rsid w:val="0027514F"/>
    <w:rsid w:val="0028271C"/>
    <w:rsid w:val="00282A07"/>
    <w:rsid w:val="0028382E"/>
    <w:rsid w:val="00286F44"/>
    <w:rsid w:val="00287FF8"/>
    <w:rsid w:val="00290424"/>
    <w:rsid w:val="002A2068"/>
    <w:rsid w:val="002A4F53"/>
    <w:rsid w:val="002A537E"/>
    <w:rsid w:val="002A7066"/>
    <w:rsid w:val="002B07D9"/>
    <w:rsid w:val="002B169A"/>
    <w:rsid w:val="002B2040"/>
    <w:rsid w:val="002B2213"/>
    <w:rsid w:val="002B5DB7"/>
    <w:rsid w:val="002B5E6B"/>
    <w:rsid w:val="002B7576"/>
    <w:rsid w:val="002C1B53"/>
    <w:rsid w:val="002C5A5C"/>
    <w:rsid w:val="002C6798"/>
    <w:rsid w:val="002C6A7B"/>
    <w:rsid w:val="002C6AB6"/>
    <w:rsid w:val="002D1129"/>
    <w:rsid w:val="002D1D29"/>
    <w:rsid w:val="002D3DC8"/>
    <w:rsid w:val="002D5C60"/>
    <w:rsid w:val="002E1B4E"/>
    <w:rsid w:val="002E6193"/>
    <w:rsid w:val="002E66C3"/>
    <w:rsid w:val="002F051C"/>
    <w:rsid w:val="002F5A0E"/>
    <w:rsid w:val="003024B3"/>
    <w:rsid w:val="00303126"/>
    <w:rsid w:val="00311533"/>
    <w:rsid w:val="00311A0C"/>
    <w:rsid w:val="00315726"/>
    <w:rsid w:val="00325487"/>
    <w:rsid w:val="003326B0"/>
    <w:rsid w:val="003360B5"/>
    <w:rsid w:val="00336656"/>
    <w:rsid w:val="0033795D"/>
    <w:rsid w:val="00342F6B"/>
    <w:rsid w:val="00345126"/>
    <w:rsid w:val="0034578B"/>
    <w:rsid w:val="0034762D"/>
    <w:rsid w:val="00350109"/>
    <w:rsid w:val="00353870"/>
    <w:rsid w:val="00354C62"/>
    <w:rsid w:val="00357297"/>
    <w:rsid w:val="003624AA"/>
    <w:rsid w:val="003651B1"/>
    <w:rsid w:val="003663DD"/>
    <w:rsid w:val="0036651B"/>
    <w:rsid w:val="0036744A"/>
    <w:rsid w:val="003712C6"/>
    <w:rsid w:val="00382C7D"/>
    <w:rsid w:val="00383028"/>
    <w:rsid w:val="0038302F"/>
    <w:rsid w:val="00383DB1"/>
    <w:rsid w:val="003841E0"/>
    <w:rsid w:val="00386E01"/>
    <w:rsid w:val="00387562"/>
    <w:rsid w:val="003876AA"/>
    <w:rsid w:val="00387DF8"/>
    <w:rsid w:val="00393AC9"/>
    <w:rsid w:val="0039462D"/>
    <w:rsid w:val="003956C0"/>
    <w:rsid w:val="003A0834"/>
    <w:rsid w:val="003A1A75"/>
    <w:rsid w:val="003A3F3A"/>
    <w:rsid w:val="003A4775"/>
    <w:rsid w:val="003B0D7C"/>
    <w:rsid w:val="003B59F5"/>
    <w:rsid w:val="003C0C6F"/>
    <w:rsid w:val="003C11AE"/>
    <w:rsid w:val="003C289C"/>
    <w:rsid w:val="003C3938"/>
    <w:rsid w:val="003C783C"/>
    <w:rsid w:val="003C7BFC"/>
    <w:rsid w:val="003C7E11"/>
    <w:rsid w:val="003D795B"/>
    <w:rsid w:val="003E462C"/>
    <w:rsid w:val="003E563C"/>
    <w:rsid w:val="003E5876"/>
    <w:rsid w:val="003E7C16"/>
    <w:rsid w:val="003F006C"/>
    <w:rsid w:val="003F17CA"/>
    <w:rsid w:val="00400B58"/>
    <w:rsid w:val="00401C61"/>
    <w:rsid w:val="00402EBC"/>
    <w:rsid w:val="00406BCC"/>
    <w:rsid w:val="0041073E"/>
    <w:rsid w:val="004119EA"/>
    <w:rsid w:val="004158A4"/>
    <w:rsid w:val="00421976"/>
    <w:rsid w:val="00433802"/>
    <w:rsid w:val="00434A0C"/>
    <w:rsid w:val="00435431"/>
    <w:rsid w:val="00435A19"/>
    <w:rsid w:val="00435B0A"/>
    <w:rsid w:val="00437BEE"/>
    <w:rsid w:val="00440765"/>
    <w:rsid w:val="00442B7A"/>
    <w:rsid w:val="00444856"/>
    <w:rsid w:val="0044646A"/>
    <w:rsid w:val="004466A6"/>
    <w:rsid w:val="004466BD"/>
    <w:rsid w:val="00455997"/>
    <w:rsid w:val="004569CD"/>
    <w:rsid w:val="00457F6B"/>
    <w:rsid w:val="00462B92"/>
    <w:rsid w:val="00462F36"/>
    <w:rsid w:val="004642B7"/>
    <w:rsid w:val="00467E5E"/>
    <w:rsid w:val="00474B32"/>
    <w:rsid w:val="0048075F"/>
    <w:rsid w:val="0048300B"/>
    <w:rsid w:val="00483F81"/>
    <w:rsid w:val="004846DA"/>
    <w:rsid w:val="00485E7F"/>
    <w:rsid w:val="0049105C"/>
    <w:rsid w:val="00492A31"/>
    <w:rsid w:val="00495265"/>
    <w:rsid w:val="00497985"/>
    <w:rsid w:val="004A1B42"/>
    <w:rsid w:val="004A6D0C"/>
    <w:rsid w:val="004A6FA7"/>
    <w:rsid w:val="004B0A4B"/>
    <w:rsid w:val="004C09A5"/>
    <w:rsid w:val="004C30DD"/>
    <w:rsid w:val="004C4DAB"/>
    <w:rsid w:val="004C7A01"/>
    <w:rsid w:val="004D1432"/>
    <w:rsid w:val="004D1BD9"/>
    <w:rsid w:val="004D1FD7"/>
    <w:rsid w:val="004D2482"/>
    <w:rsid w:val="004D62E2"/>
    <w:rsid w:val="004D7506"/>
    <w:rsid w:val="004E3B5F"/>
    <w:rsid w:val="004E790F"/>
    <w:rsid w:val="004E7C8E"/>
    <w:rsid w:val="004F0165"/>
    <w:rsid w:val="004F0965"/>
    <w:rsid w:val="00500253"/>
    <w:rsid w:val="00500557"/>
    <w:rsid w:val="00500814"/>
    <w:rsid w:val="005013A5"/>
    <w:rsid w:val="005019F3"/>
    <w:rsid w:val="0050694B"/>
    <w:rsid w:val="00517CD5"/>
    <w:rsid w:val="00520F30"/>
    <w:rsid w:val="005271A6"/>
    <w:rsid w:val="005311F7"/>
    <w:rsid w:val="00532E1C"/>
    <w:rsid w:val="00533D90"/>
    <w:rsid w:val="005446CA"/>
    <w:rsid w:val="0054500B"/>
    <w:rsid w:val="005450CB"/>
    <w:rsid w:val="00547E4E"/>
    <w:rsid w:val="005506CB"/>
    <w:rsid w:val="00550C64"/>
    <w:rsid w:val="00551662"/>
    <w:rsid w:val="0055174E"/>
    <w:rsid w:val="00552989"/>
    <w:rsid w:val="00553A03"/>
    <w:rsid w:val="00553C3A"/>
    <w:rsid w:val="005560C9"/>
    <w:rsid w:val="005601D7"/>
    <w:rsid w:val="00562A0B"/>
    <w:rsid w:val="00564B1D"/>
    <w:rsid w:val="0056520A"/>
    <w:rsid w:val="00565464"/>
    <w:rsid w:val="00567AC4"/>
    <w:rsid w:val="005703C8"/>
    <w:rsid w:val="00570B2E"/>
    <w:rsid w:val="00571EA6"/>
    <w:rsid w:val="005751C8"/>
    <w:rsid w:val="005759DD"/>
    <w:rsid w:val="00580F85"/>
    <w:rsid w:val="00583C15"/>
    <w:rsid w:val="0058630D"/>
    <w:rsid w:val="00586F65"/>
    <w:rsid w:val="00586FEE"/>
    <w:rsid w:val="00587870"/>
    <w:rsid w:val="005928A6"/>
    <w:rsid w:val="00594108"/>
    <w:rsid w:val="005A0CA6"/>
    <w:rsid w:val="005A7652"/>
    <w:rsid w:val="005B398F"/>
    <w:rsid w:val="005B54DD"/>
    <w:rsid w:val="005B58E1"/>
    <w:rsid w:val="005C0CFB"/>
    <w:rsid w:val="005C40B8"/>
    <w:rsid w:val="005C79BE"/>
    <w:rsid w:val="005C7D83"/>
    <w:rsid w:val="005D11E2"/>
    <w:rsid w:val="005D1552"/>
    <w:rsid w:val="005D3260"/>
    <w:rsid w:val="005E2FE7"/>
    <w:rsid w:val="005E5978"/>
    <w:rsid w:val="005E6EFF"/>
    <w:rsid w:val="005E701C"/>
    <w:rsid w:val="005F26B1"/>
    <w:rsid w:val="005F3DAF"/>
    <w:rsid w:val="005F5AE8"/>
    <w:rsid w:val="00607587"/>
    <w:rsid w:val="006101A1"/>
    <w:rsid w:val="00613F3C"/>
    <w:rsid w:val="00617C6B"/>
    <w:rsid w:val="006302D4"/>
    <w:rsid w:val="0063214F"/>
    <w:rsid w:val="0063285B"/>
    <w:rsid w:val="006345C9"/>
    <w:rsid w:val="00636743"/>
    <w:rsid w:val="006440B7"/>
    <w:rsid w:val="0064493A"/>
    <w:rsid w:val="006465CD"/>
    <w:rsid w:val="00647A39"/>
    <w:rsid w:val="00647AAF"/>
    <w:rsid w:val="0065138D"/>
    <w:rsid w:val="00655220"/>
    <w:rsid w:val="0065682F"/>
    <w:rsid w:val="00656E7F"/>
    <w:rsid w:val="00656EA7"/>
    <w:rsid w:val="00660788"/>
    <w:rsid w:val="006611B3"/>
    <w:rsid w:val="0066124E"/>
    <w:rsid w:val="00662728"/>
    <w:rsid w:val="00662F54"/>
    <w:rsid w:val="00664815"/>
    <w:rsid w:val="00664CF8"/>
    <w:rsid w:val="00665AED"/>
    <w:rsid w:val="00667137"/>
    <w:rsid w:val="0066724C"/>
    <w:rsid w:val="0066790D"/>
    <w:rsid w:val="00670B94"/>
    <w:rsid w:val="00671AD5"/>
    <w:rsid w:val="0067379B"/>
    <w:rsid w:val="006769FF"/>
    <w:rsid w:val="00677BFC"/>
    <w:rsid w:val="00681ED9"/>
    <w:rsid w:val="00683C14"/>
    <w:rsid w:val="00683EC2"/>
    <w:rsid w:val="006862D6"/>
    <w:rsid w:val="00686693"/>
    <w:rsid w:val="006926F1"/>
    <w:rsid w:val="00693AA6"/>
    <w:rsid w:val="006940A5"/>
    <w:rsid w:val="00695403"/>
    <w:rsid w:val="006A58A3"/>
    <w:rsid w:val="006A673B"/>
    <w:rsid w:val="006B0827"/>
    <w:rsid w:val="006B2081"/>
    <w:rsid w:val="006C2F13"/>
    <w:rsid w:val="006D0698"/>
    <w:rsid w:val="006D78A2"/>
    <w:rsid w:val="006E2BA0"/>
    <w:rsid w:val="006E6F52"/>
    <w:rsid w:val="006E7C13"/>
    <w:rsid w:val="006E7C9D"/>
    <w:rsid w:val="006F22D9"/>
    <w:rsid w:val="006F381D"/>
    <w:rsid w:val="006F3F3B"/>
    <w:rsid w:val="006F5BD7"/>
    <w:rsid w:val="006F6F89"/>
    <w:rsid w:val="006F74FE"/>
    <w:rsid w:val="00700450"/>
    <w:rsid w:val="00702FBC"/>
    <w:rsid w:val="00703312"/>
    <w:rsid w:val="00705B13"/>
    <w:rsid w:val="007132D6"/>
    <w:rsid w:val="0071729F"/>
    <w:rsid w:val="00720328"/>
    <w:rsid w:val="0072242A"/>
    <w:rsid w:val="00723581"/>
    <w:rsid w:val="00725720"/>
    <w:rsid w:val="00731357"/>
    <w:rsid w:val="007458E2"/>
    <w:rsid w:val="007465AE"/>
    <w:rsid w:val="00747752"/>
    <w:rsid w:val="00751AB7"/>
    <w:rsid w:val="00753DB2"/>
    <w:rsid w:val="00755DB8"/>
    <w:rsid w:val="0075656F"/>
    <w:rsid w:val="007722BF"/>
    <w:rsid w:val="007737B7"/>
    <w:rsid w:val="0077532F"/>
    <w:rsid w:val="0077727C"/>
    <w:rsid w:val="007774B0"/>
    <w:rsid w:val="00784092"/>
    <w:rsid w:val="0079178A"/>
    <w:rsid w:val="007A4787"/>
    <w:rsid w:val="007A640A"/>
    <w:rsid w:val="007A698A"/>
    <w:rsid w:val="007B24FF"/>
    <w:rsid w:val="007B3DE1"/>
    <w:rsid w:val="007B482C"/>
    <w:rsid w:val="007B5A19"/>
    <w:rsid w:val="007B7BF7"/>
    <w:rsid w:val="007C0588"/>
    <w:rsid w:val="007C38C5"/>
    <w:rsid w:val="007C549B"/>
    <w:rsid w:val="007C5D5D"/>
    <w:rsid w:val="007C74DE"/>
    <w:rsid w:val="007D1476"/>
    <w:rsid w:val="007E2385"/>
    <w:rsid w:val="007E4B54"/>
    <w:rsid w:val="007E6FC8"/>
    <w:rsid w:val="007E76F5"/>
    <w:rsid w:val="007F60F7"/>
    <w:rsid w:val="00802EBC"/>
    <w:rsid w:val="00806B0A"/>
    <w:rsid w:val="00811941"/>
    <w:rsid w:val="00820F68"/>
    <w:rsid w:val="008217AC"/>
    <w:rsid w:val="0083067E"/>
    <w:rsid w:val="00831897"/>
    <w:rsid w:val="00831901"/>
    <w:rsid w:val="008329CE"/>
    <w:rsid w:val="00833DDF"/>
    <w:rsid w:val="00835375"/>
    <w:rsid w:val="00836205"/>
    <w:rsid w:val="00840EFC"/>
    <w:rsid w:val="008413A2"/>
    <w:rsid w:val="00850291"/>
    <w:rsid w:val="00851155"/>
    <w:rsid w:val="00853739"/>
    <w:rsid w:val="00853F3B"/>
    <w:rsid w:val="00855010"/>
    <w:rsid w:val="00856853"/>
    <w:rsid w:val="00863053"/>
    <w:rsid w:val="0086375E"/>
    <w:rsid w:val="00865CB6"/>
    <w:rsid w:val="00867AA6"/>
    <w:rsid w:val="00873706"/>
    <w:rsid w:val="008772EF"/>
    <w:rsid w:val="00880287"/>
    <w:rsid w:val="008809A0"/>
    <w:rsid w:val="00883E44"/>
    <w:rsid w:val="00886DFC"/>
    <w:rsid w:val="008A20F7"/>
    <w:rsid w:val="008A6076"/>
    <w:rsid w:val="008A65FA"/>
    <w:rsid w:val="008A7CC4"/>
    <w:rsid w:val="008B4F2A"/>
    <w:rsid w:val="008C17C7"/>
    <w:rsid w:val="008C7096"/>
    <w:rsid w:val="008C7210"/>
    <w:rsid w:val="008D1BAA"/>
    <w:rsid w:val="008D213C"/>
    <w:rsid w:val="008D2AAF"/>
    <w:rsid w:val="008E2082"/>
    <w:rsid w:val="008E410E"/>
    <w:rsid w:val="008F2DD7"/>
    <w:rsid w:val="008F5CAA"/>
    <w:rsid w:val="008F7217"/>
    <w:rsid w:val="00900FD0"/>
    <w:rsid w:val="00912AB3"/>
    <w:rsid w:val="00913CDA"/>
    <w:rsid w:val="009248D3"/>
    <w:rsid w:val="0092505C"/>
    <w:rsid w:val="00931AB7"/>
    <w:rsid w:val="0093323D"/>
    <w:rsid w:val="0093390B"/>
    <w:rsid w:val="00935AB6"/>
    <w:rsid w:val="00937F13"/>
    <w:rsid w:val="00937F9D"/>
    <w:rsid w:val="00940543"/>
    <w:rsid w:val="009408E8"/>
    <w:rsid w:val="009413E0"/>
    <w:rsid w:val="009440A4"/>
    <w:rsid w:val="00963360"/>
    <w:rsid w:val="00964654"/>
    <w:rsid w:val="00966944"/>
    <w:rsid w:val="00967453"/>
    <w:rsid w:val="0097272D"/>
    <w:rsid w:val="00973933"/>
    <w:rsid w:val="0097395C"/>
    <w:rsid w:val="00977BD9"/>
    <w:rsid w:val="009820F2"/>
    <w:rsid w:val="00982468"/>
    <w:rsid w:val="009863CF"/>
    <w:rsid w:val="009875E0"/>
    <w:rsid w:val="00987CD0"/>
    <w:rsid w:val="00992FFD"/>
    <w:rsid w:val="00993C67"/>
    <w:rsid w:val="00994C36"/>
    <w:rsid w:val="009951C9"/>
    <w:rsid w:val="009A041F"/>
    <w:rsid w:val="009A4A6E"/>
    <w:rsid w:val="009A50AB"/>
    <w:rsid w:val="009B2EF3"/>
    <w:rsid w:val="009C0800"/>
    <w:rsid w:val="009C5B8B"/>
    <w:rsid w:val="009C74B1"/>
    <w:rsid w:val="009C7F7F"/>
    <w:rsid w:val="009D0984"/>
    <w:rsid w:val="009E163B"/>
    <w:rsid w:val="009E28E0"/>
    <w:rsid w:val="009F583D"/>
    <w:rsid w:val="009F6A9B"/>
    <w:rsid w:val="009F6E8C"/>
    <w:rsid w:val="009F702D"/>
    <w:rsid w:val="009F7C29"/>
    <w:rsid w:val="00A0122D"/>
    <w:rsid w:val="00A03EE3"/>
    <w:rsid w:val="00A1034F"/>
    <w:rsid w:val="00A10AAD"/>
    <w:rsid w:val="00A113F6"/>
    <w:rsid w:val="00A116EA"/>
    <w:rsid w:val="00A11E22"/>
    <w:rsid w:val="00A1429A"/>
    <w:rsid w:val="00A15721"/>
    <w:rsid w:val="00A15C0B"/>
    <w:rsid w:val="00A17046"/>
    <w:rsid w:val="00A208E4"/>
    <w:rsid w:val="00A22774"/>
    <w:rsid w:val="00A24FA7"/>
    <w:rsid w:val="00A2709D"/>
    <w:rsid w:val="00A3153F"/>
    <w:rsid w:val="00A33041"/>
    <w:rsid w:val="00A33D83"/>
    <w:rsid w:val="00A361CC"/>
    <w:rsid w:val="00A37248"/>
    <w:rsid w:val="00A45744"/>
    <w:rsid w:val="00A45EBC"/>
    <w:rsid w:val="00A463B6"/>
    <w:rsid w:val="00A52FF6"/>
    <w:rsid w:val="00A546D9"/>
    <w:rsid w:val="00A57FB1"/>
    <w:rsid w:val="00A63208"/>
    <w:rsid w:val="00A75EB5"/>
    <w:rsid w:val="00A769E5"/>
    <w:rsid w:val="00A90ADD"/>
    <w:rsid w:val="00A9141C"/>
    <w:rsid w:val="00A915B8"/>
    <w:rsid w:val="00A92021"/>
    <w:rsid w:val="00A94B44"/>
    <w:rsid w:val="00A95EEF"/>
    <w:rsid w:val="00AA09C1"/>
    <w:rsid w:val="00AA0F6D"/>
    <w:rsid w:val="00AA32AC"/>
    <w:rsid w:val="00AA4073"/>
    <w:rsid w:val="00AA5605"/>
    <w:rsid w:val="00AB314B"/>
    <w:rsid w:val="00AB5714"/>
    <w:rsid w:val="00AB5B89"/>
    <w:rsid w:val="00AB5BE8"/>
    <w:rsid w:val="00AC1B9D"/>
    <w:rsid w:val="00AC4946"/>
    <w:rsid w:val="00AC595E"/>
    <w:rsid w:val="00AD0B16"/>
    <w:rsid w:val="00AD0C1C"/>
    <w:rsid w:val="00AD0E5C"/>
    <w:rsid w:val="00AD41B7"/>
    <w:rsid w:val="00AD76F1"/>
    <w:rsid w:val="00AE09C7"/>
    <w:rsid w:val="00AE292A"/>
    <w:rsid w:val="00AE5911"/>
    <w:rsid w:val="00AE74D3"/>
    <w:rsid w:val="00AF72A9"/>
    <w:rsid w:val="00B0418E"/>
    <w:rsid w:val="00B060D4"/>
    <w:rsid w:val="00B137C1"/>
    <w:rsid w:val="00B14954"/>
    <w:rsid w:val="00B1688D"/>
    <w:rsid w:val="00B21765"/>
    <w:rsid w:val="00B30D2C"/>
    <w:rsid w:val="00B31584"/>
    <w:rsid w:val="00B32495"/>
    <w:rsid w:val="00B348BC"/>
    <w:rsid w:val="00B3537D"/>
    <w:rsid w:val="00B3626C"/>
    <w:rsid w:val="00B36596"/>
    <w:rsid w:val="00B375B4"/>
    <w:rsid w:val="00B400E3"/>
    <w:rsid w:val="00B40539"/>
    <w:rsid w:val="00B40F98"/>
    <w:rsid w:val="00B43FEB"/>
    <w:rsid w:val="00B46307"/>
    <w:rsid w:val="00B53FC6"/>
    <w:rsid w:val="00B62C8C"/>
    <w:rsid w:val="00B64339"/>
    <w:rsid w:val="00B73772"/>
    <w:rsid w:val="00B75140"/>
    <w:rsid w:val="00B763BF"/>
    <w:rsid w:val="00B7703F"/>
    <w:rsid w:val="00B77CB7"/>
    <w:rsid w:val="00B83017"/>
    <w:rsid w:val="00B84756"/>
    <w:rsid w:val="00B84996"/>
    <w:rsid w:val="00B8572B"/>
    <w:rsid w:val="00B9085C"/>
    <w:rsid w:val="00BA105B"/>
    <w:rsid w:val="00BA76EF"/>
    <w:rsid w:val="00BB7586"/>
    <w:rsid w:val="00BC057F"/>
    <w:rsid w:val="00BC14EF"/>
    <w:rsid w:val="00BC3395"/>
    <w:rsid w:val="00BC41CA"/>
    <w:rsid w:val="00BC48A7"/>
    <w:rsid w:val="00BC71A6"/>
    <w:rsid w:val="00BD2941"/>
    <w:rsid w:val="00BE0D81"/>
    <w:rsid w:val="00BE1EDE"/>
    <w:rsid w:val="00BF0C3B"/>
    <w:rsid w:val="00C05E60"/>
    <w:rsid w:val="00C07790"/>
    <w:rsid w:val="00C11215"/>
    <w:rsid w:val="00C143B4"/>
    <w:rsid w:val="00C15C57"/>
    <w:rsid w:val="00C25BD2"/>
    <w:rsid w:val="00C31280"/>
    <w:rsid w:val="00C3289A"/>
    <w:rsid w:val="00C35EEA"/>
    <w:rsid w:val="00C36077"/>
    <w:rsid w:val="00C407F4"/>
    <w:rsid w:val="00C4091B"/>
    <w:rsid w:val="00C4217F"/>
    <w:rsid w:val="00C67133"/>
    <w:rsid w:val="00C7074C"/>
    <w:rsid w:val="00C73336"/>
    <w:rsid w:val="00C8230E"/>
    <w:rsid w:val="00C8429A"/>
    <w:rsid w:val="00C86C27"/>
    <w:rsid w:val="00C91E4C"/>
    <w:rsid w:val="00C92EBE"/>
    <w:rsid w:val="00CA0DFA"/>
    <w:rsid w:val="00CA4627"/>
    <w:rsid w:val="00CA59AE"/>
    <w:rsid w:val="00CA6A1D"/>
    <w:rsid w:val="00CB41C1"/>
    <w:rsid w:val="00CB56F4"/>
    <w:rsid w:val="00CB617C"/>
    <w:rsid w:val="00CB64ED"/>
    <w:rsid w:val="00CC0FFC"/>
    <w:rsid w:val="00CC313A"/>
    <w:rsid w:val="00CC36BC"/>
    <w:rsid w:val="00CC3DC2"/>
    <w:rsid w:val="00CC4887"/>
    <w:rsid w:val="00CC7CC6"/>
    <w:rsid w:val="00CD1182"/>
    <w:rsid w:val="00CD203B"/>
    <w:rsid w:val="00CD2985"/>
    <w:rsid w:val="00CD318E"/>
    <w:rsid w:val="00CD36F4"/>
    <w:rsid w:val="00CD37D3"/>
    <w:rsid w:val="00CE0D5F"/>
    <w:rsid w:val="00CE1033"/>
    <w:rsid w:val="00CE2DFD"/>
    <w:rsid w:val="00CE3E3B"/>
    <w:rsid w:val="00CE5441"/>
    <w:rsid w:val="00CF31DF"/>
    <w:rsid w:val="00CF40DA"/>
    <w:rsid w:val="00CF596B"/>
    <w:rsid w:val="00D0328B"/>
    <w:rsid w:val="00D061C9"/>
    <w:rsid w:val="00D070B1"/>
    <w:rsid w:val="00D072BE"/>
    <w:rsid w:val="00D1187E"/>
    <w:rsid w:val="00D14DED"/>
    <w:rsid w:val="00D22F02"/>
    <w:rsid w:val="00D24BF1"/>
    <w:rsid w:val="00D26A32"/>
    <w:rsid w:val="00D26FBB"/>
    <w:rsid w:val="00D340E6"/>
    <w:rsid w:val="00D34F83"/>
    <w:rsid w:val="00D41591"/>
    <w:rsid w:val="00D41C54"/>
    <w:rsid w:val="00D440AE"/>
    <w:rsid w:val="00D45B8A"/>
    <w:rsid w:val="00D47073"/>
    <w:rsid w:val="00D54095"/>
    <w:rsid w:val="00D60C96"/>
    <w:rsid w:val="00D64478"/>
    <w:rsid w:val="00D73459"/>
    <w:rsid w:val="00D762BD"/>
    <w:rsid w:val="00D77ABF"/>
    <w:rsid w:val="00D82A59"/>
    <w:rsid w:val="00D83D72"/>
    <w:rsid w:val="00D84144"/>
    <w:rsid w:val="00D8420A"/>
    <w:rsid w:val="00D84B51"/>
    <w:rsid w:val="00D85E0F"/>
    <w:rsid w:val="00D91F8E"/>
    <w:rsid w:val="00D92338"/>
    <w:rsid w:val="00D95103"/>
    <w:rsid w:val="00D96404"/>
    <w:rsid w:val="00D968EF"/>
    <w:rsid w:val="00DA09EC"/>
    <w:rsid w:val="00DA272A"/>
    <w:rsid w:val="00DA322E"/>
    <w:rsid w:val="00DA434E"/>
    <w:rsid w:val="00DB11FD"/>
    <w:rsid w:val="00DB144B"/>
    <w:rsid w:val="00DB4207"/>
    <w:rsid w:val="00DB4FD9"/>
    <w:rsid w:val="00DC3F2D"/>
    <w:rsid w:val="00DD36B1"/>
    <w:rsid w:val="00DD45BF"/>
    <w:rsid w:val="00DD63FC"/>
    <w:rsid w:val="00DE257C"/>
    <w:rsid w:val="00DE5E7D"/>
    <w:rsid w:val="00DF6AD6"/>
    <w:rsid w:val="00E00727"/>
    <w:rsid w:val="00E01D3B"/>
    <w:rsid w:val="00E03B2C"/>
    <w:rsid w:val="00E04091"/>
    <w:rsid w:val="00E048F8"/>
    <w:rsid w:val="00E05380"/>
    <w:rsid w:val="00E12236"/>
    <w:rsid w:val="00E14EC6"/>
    <w:rsid w:val="00E21425"/>
    <w:rsid w:val="00E25803"/>
    <w:rsid w:val="00E2587E"/>
    <w:rsid w:val="00E32B39"/>
    <w:rsid w:val="00E32D36"/>
    <w:rsid w:val="00E34084"/>
    <w:rsid w:val="00E369AD"/>
    <w:rsid w:val="00E414B8"/>
    <w:rsid w:val="00E416D2"/>
    <w:rsid w:val="00E43B7E"/>
    <w:rsid w:val="00E45357"/>
    <w:rsid w:val="00E457A9"/>
    <w:rsid w:val="00E47D54"/>
    <w:rsid w:val="00E517BC"/>
    <w:rsid w:val="00E5399C"/>
    <w:rsid w:val="00E57E9E"/>
    <w:rsid w:val="00E617F4"/>
    <w:rsid w:val="00E64E86"/>
    <w:rsid w:val="00E65FF6"/>
    <w:rsid w:val="00E721A9"/>
    <w:rsid w:val="00E73BB4"/>
    <w:rsid w:val="00E7462E"/>
    <w:rsid w:val="00E85CBD"/>
    <w:rsid w:val="00E862E7"/>
    <w:rsid w:val="00E92BE9"/>
    <w:rsid w:val="00E95256"/>
    <w:rsid w:val="00E95E11"/>
    <w:rsid w:val="00E9776A"/>
    <w:rsid w:val="00E97EF0"/>
    <w:rsid w:val="00EA073B"/>
    <w:rsid w:val="00EA36FE"/>
    <w:rsid w:val="00EA3770"/>
    <w:rsid w:val="00EA4A78"/>
    <w:rsid w:val="00EA519B"/>
    <w:rsid w:val="00EA6245"/>
    <w:rsid w:val="00EB0130"/>
    <w:rsid w:val="00EB369E"/>
    <w:rsid w:val="00EB5114"/>
    <w:rsid w:val="00EB5F03"/>
    <w:rsid w:val="00EB6C75"/>
    <w:rsid w:val="00EC19D0"/>
    <w:rsid w:val="00ED0A19"/>
    <w:rsid w:val="00ED2724"/>
    <w:rsid w:val="00ED2FFD"/>
    <w:rsid w:val="00ED6926"/>
    <w:rsid w:val="00EE2522"/>
    <w:rsid w:val="00EE4FB2"/>
    <w:rsid w:val="00EE5BEE"/>
    <w:rsid w:val="00EE6FA8"/>
    <w:rsid w:val="00EE764F"/>
    <w:rsid w:val="00EF4516"/>
    <w:rsid w:val="00F018F2"/>
    <w:rsid w:val="00F13EF9"/>
    <w:rsid w:val="00F14E18"/>
    <w:rsid w:val="00F15538"/>
    <w:rsid w:val="00F21FA5"/>
    <w:rsid w:val="00F22891"/>
    <w:rsid w:val="00F26439"/>
    <w:rsid w:val="00F27F60"/>
    <w:rsid w:val="00F3216A"/>
    <w:rsid w:val="00F32DE7"/>
    <w:rsid w:val="00F4155F"/>
    <w:rsid w:val="00F44045"/>
    <w:rsid w:val="00F45278"/>
    <w:rsid w:val="00F50797"/>
    <w:rsid w:val="00F50BC6"/>
    <w:rsid w:val="00F520A5"/>
    <w:rsid w:val="00F52F3D"/>
    <w:rsid w:val="00F53268"/>
    <w:rsid w:val="00F53E72"/>
    <w:rsid w:val="00F720C1"/>
    <w:rsid w:val="00F8006F"/>
    <w:rsid w:val="00F80228"/>
    <w:rsid w:val="00F84D9A"/>
    <w:rsid w:val="00F926E3"/>
    <w:rsid w:val="00F97A63"/>
    <w:rsid w:val="00FA0B5A"/>
    <w:rsid w:val="00FA33B7"/>
    <w:rsid w:val="00FA4BCC"/>
    <w:rsid w:val="00FB18A3"/>
    <w:rsid w:val="00FB19F1"/>
    <w:rsid w:val="00FB42A4"/>
    <w:rsid w:val="00FC476D"/>
    <w:rsid w:val="00FC7E5A"/>
    <w:rsid w:val="00FD0ADB"/>
    <w:rsid w:val="00FD4C96"/>
    <w:rsid w:val="00FE05F7"/>
    <w:rsid w:val="00FE1CA2"/>
    <w:rsid w:val="00FE41C1"/>
    <w:rsid w:val="00FE64A6"/>
    <w:rsid w:val="00FE66B1"/>
    <w:rsid w:val="00FE7135"/>
    <w:rsid w:val="00FE717D"/>
    <w:rsid w:val="00FF2606"/>
    <w:rsid w:val="00FF33F8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0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Comp4</cp:lastModifiedBy>
  <cp:revision>5</cp:revision>
  <cp:lastPrinted>2019-06-12T23:18:00Z</cp:lastPrinted>
  <dcterms:created xsi:type="dcterms:W3CDTF">2018-05-14T23:06:00Z</dcterms:created>
  <dcterms:modified xsi:type="dcterms:W3CDTF">2019-06-13T00:07:00Z</dcterms:modified>
</cp:coreProperties>
</file>